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AEF6" w14:textId="04C11B29" w:rsidR="00B76D3D" w:rsidRDefault="00B76D3D" w:rsidP="00B76D3D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"/>
          <w:color w:val="000000"/>
          <w:sz w:val="32"/>
          <w:szCs w:val="32"/>
        </w:rPr>
        <w:t>2</w:t>
      </w:r>
    </w:p>
    <w:p w14:paraId="5D619C96" w14:textId="77777777" w:rsidR="00B76D3D" w:rsidRDefault="00B76D3D" w:rsidP="00B76D3D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"/>
          <w:color w:val="000000"/>
          <w:sz w:val="32"/>
          <w:szCs w:val="32"/>
        </w:rPr>
      </w:pPr>
    </w:p>
    <w:p w14:paraId="26B9B48E" w14:textId="566CC00E" w:rsidR="00447282" w:rsidRDefault="00447282" w:rsidP="006A14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学校共青团、学生会（研究生会）</w:t>
      </w:r>
    </w:p>
    <w:p w14:paraId="2E7F60FB" w14:textId="118E9A14" w:rsidR="006A14C5" w:rsidRDefault="006A14C5" w:rsidP="006A14C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公文发文字号</w:t>
      </w:r>
    </w:p>
    <w:p w14:paraId="67B83B99" w14:textId="77777777" w:rsidR="006A14C5" w:rsidRDefault="006A14C5" w:rsidP="006A14C5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14:paraId="21D34230" w14:textId="77777777" w:rsidR="006A14C5" w:rsidRPr="006A14C5" w:rsidRDefault="006A14C5" w:rsidP="006A14C5">
      <w:pPr>
        <w:rPr>
          <w:rFonts w:ascii="黑体" w:eastAsia="黑体" w:hAnsi="黑体"/>
          <w:sz w:val="32"/>
          <w:szCs w:val="32"/>
        </w:rPr>
      </w:pPr>
      <w:r w:rsidRPr="00543DC9">
        <w:rPr>
          <w:rFonts w:ascii="黑体" w:eastAsia="黑体" w:hAnsi="黑体" w:hint="eastAsia"/>
          <w:sz w:val="32"/>
          <w:szCs w:val="32"/>
        </w:rPr>
        <w:t>一、校</w:t>
      </w:r>
      <w:r>
        <w:rPr>
          <w:rFonts w:ascii="黑体" w:eastAsia="黑体" w:hAnsi="黑体" w:hint="eastAsia"/>
          <w:sz w:val="32"/>
          <w:szCs w:val="32"/>
        </w:rPr>
        <w:t>团委</w:t>
      </w:r>
      <w:r w:rsidRPr="00543DC9">
        <w:rPr>
          <w:rFonts w:ascii="黑体" w:eastAsia="黑体" w:hAnsi="黑体" w:hint="eastAsia"/>
          <w:sz w:val="32"/>
          <w:szCs w:val="32"/>
        </w:rPr>
        <w:t>发文字号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664"/>
        <w:gridCol w:w="2542"/>
        <w:gridCol w:w="2663"/>
      </w:tblGrid>
      <w:tr w:rsidR="006A14C5" w:rsidRPr="00B91F68" w14:paraId="19FBAF4E" w14:textId="77777777" w:rsidTr="0079447C">
        <w:trPr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EA9A" w14:textId="77777777" w:rsidR="006A14C5" w:rsidRPr="0098582D" w:rsidRDefault="006A14C5" w:rsidP="00552C59">
            <w:pPr>
              <w:spacing w:beforeLines="30" w:before="93" w:afterLines="30" w:after="93"/>
              <w:jc w:val="center"/>
              <w:rPr>
                <w:rFonts w:ascii="仿宋" w:eastAsia="仿宋" w:hAnsi="仿宋"/>
                <w:spacing w:val="2"/>
                <w:kern w:val="0"/>
                <w:szCs w:val="21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Cs w:val="21"/>
              </w:rPr>
              <w:t>单  位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F482" w14:textId="3E304437" w:rsidR="006A14C5" w:rsidRPr="0098582D" w:rsidRDefault="006A14C5" w:rsidP="00552C59">
            <w:pPr>
              <w:spacing w:beforeLines="30" w:before="93" w:afterLines="30" w:after="93"/>
              <w:jc w:val="center"/>
              <w:rPr>
                <w:rFonts w:ascii="仿宋" w:eastAsia="仿宋" w:hAnsi="仿宋"/>
                <w:spacing w:val="2"/>
                <w:kern w:val="0"/>
                <w:szCs w:val="21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Cs w:val="21"/>
              </w:rPr>
              <w:t>上报文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DB8B" w14:textId="43F498FF" w:rsidR="006A14C5" w:rsidRPr="0098582D" w:rsidRDefault="006A14C5" w:rsidP="00552C59">
            <w:pPr>
              <w:spacing w:beforeLines="30" w:before="93" w:afterLines="30" w:after="93"/>
              <w:jc w:val="center"/>
              <w:rPr>
                <w:rFonts w:ascii="仿宋" w:eastAsia="仿宋" w:hAnsi="仿宋"/>
                <w:spacing w:val="2"/>
                <w:kern w:val="0"/>
                <w:szCs w:val="21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Cs w:val="21"/>
              </w:rPr>
              <w:t>下发文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45CD" w14:textId="6A156D8E" w:rsidR="006A14C5" w:rsidRPr="0098582D" w:rsidRDefault="006A14C5" w:rsidP="00552C59">
            <w:pPr>
              <w:spacing w:beforeLines="30" w:before="93" w:afterLines="30" w:after="93"/>
              <w:jc w:val="center"/>
              <w:rPr>
                <w:rFonts w:ascii="仿宋" w:eastAsia="仿宋" w:hAnsi="仿宋"/>
                <w:spacing w:val="2"/>
                <w:kern w:val="0"/>
                <w:szCs w:val="21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Cs w:val="21"/>
              </w:rPr>
              <w:t>平行文</w:t>
            </w:r>
          </w:p>
        </w:tc>
      </w:tr>
      <w:tr w:rsidR="006A14C5" w:rsidRPr="00B91F68" w14:paraId="4E2B8E77" w14:textId="77777777" w:rsidTr="0079447C">
        <w:trPr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F11D" w14:textId="77777777" w:rsidR="006A14C5" w:rsidRPr="0098582D" w:rsidRDefault="006A14C5" w:rsidP="00552C59">
            <w:pPr>
              <w:spacing w:beforeLines="30" w:before="93" w:afterLines="30" w:after="93" w:line="320" w:lineRule="exact"/>
              <w:jc w:val="center"/>
              <w:rPr>
                <w:rFonts w:ascii="仿宋" w:eastAsia="仿宋" w:hAnsi="仿宋"/>
                <w:spacing w:val="2"/>
                <w:kern w:val="0"/>
                <w:szCs w:val="21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Cs w:val="21"/>
              </w:rPr>
              <w:t>校团委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E510" w14:textId="77777777" w:rsidR="006A14C5" w:rsidRPr="0098582D" w:rsidRDefault="006A14C5" w:rsidP="00552C59">
            <w:pPr>
              <w:pStyle w:val="a3"/>
              <w:spacing w:beforeLines="30" w:before="93" w:afterLines="30" w:after="93"/>
              <w:jc w:val="center"/>
              <w:rPr>
                <w:rFonts w:ascii="仿宋" w:eastAsia="仿宋" w:hAnsi="仿宋"/>
                <w:sz w:val="32"/>
                <w:shd w:val="clear" w:color="auto" w:fill="FFFFFF"/>
              </w:rPr>
            </w:pPr>
            <w:r w:rsidRPr="0098582D">
              <w:rPr>
                <w:rFonts w:ascii="仿宋" w:eastAsia="仿宋" w:hAnsi="仿宋" w:hint="eastAsia"/>
              </w:rPr>
              <w:t>西农团委字〔20××〕××号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67F" w14:textId="77777777" w:rsidR="006A14C5" w:rsidRPr="0098582D" w:rsidRDefault="006A14C5" w:rsidP="00552C59">
            <w:pPr>
              <w:pStyle w:val="a3"/>
              <w:spacing w:beforeLines="30" w:before="93" w:afterLines="30" w:after="93"/>
              <w:jc w:val="center"/>
              <w:rPr>
                <w:rFonts w:ascii="仿宋" w:eastAsia="仿宋" w:hAnsi="仿宋"/>
                <w:sz w:val="32"/>
                <w:shd w:val="clear" w:color="auto" w:fill="FFFFFF"/>
              </w:rPr>
            </w:pPr>
            <w:r w:rsidRPr="0098582D">
              <w:rPr>
                <w:rFonts w:ascii="仿宋" w:eastAsia="仿宋" w:hAnsi="仿宋" w:hint="eastAsia"/>
              </w:rPr>
              <w:t>校团委发〔20××〕××号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BE40" w14:textId="77777777" w:rsidR="006A14C5" w:rsidRPr="0098582D" w:rsidRDefault="006A14C5" w:rsidP="00552C59">
            <w:pPr>
              <w:pStyle w:val="a3"/>
              <w:spacing w:beforeLines="30" w:before="93" w:afterLines="30" w:after="93"/>
              <w:jc w:val="center"/>
              <w:rPr>
                <w:rFonts w:ascii="仿宋" w:eastAsia="仿宋" w:hAnsi="仿宋"/>
                <w:sz w:val="32"/>
                <w:shd w:val="clear" w:color="auto" w:fill="FFFFFF"/>
              </w:rPr>
            </w:pPr>
            <w:r w:rsidRPr="0098582D">
              <w:rPr>
                <w:rFonts w:ascii="仿宋" w:eastAsia="仿宋" w:hAnsi="仿宋" w:hint="eastAsia"/>
              </w:rPr>
              <w:t>西农团委函〔20××〕××号</w:t>
            </w:r>
          </w:p>
        </w:tc>
      </w:tr>
    </w:tbl>
    <w:p w14:paraId="780556AD" w14:textId="77777777" w:rsidR="006A14C5" w:rsidRDefault="006A14C5" w:rsidP="006A14C5"/>
    <w:p w14:paraId="7FDB16D1" w14:textId="77777777" w:rsidR="006A14C5" w:rsidRPr="006A14C5" w:rsidRDefault="006A14C5" w:rsidP="006A14C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543DC9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学院团委（团总支）</w:t>
      </w:r>
      <w:r w:rsidRPr="00543DC9">
        <w:rPr>
          <w:rFonts w:ascii="黑体" w:eastAsia="黑体" w:hAnsi="黑体" w:hint="eastAsia"/>
          <w:sz w:val="32"/>
          <w:szCs w:val="32"/>
        </w:rPr>
        <w:t>发文字号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519"/>
      </w:tblGrid>
      <w:tr w:rsidR="00C7707A" w:rsidRPr="0098582D" w14:paraId="44A443C7" w14:textId="77777777" w:rsidTr="00C7707A">
        <w:trPr>
          <w:trHeight w:val="454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4664" w14:textId="77777777" w:rsidR="00C7707A" w:rsidRPr="0098582D" w:rsidRDefault="00C7707A" w:rsidP="00552C59">
            <w:pPr>
              <w:jc w:val="center"/>
              <w:rPr>
                <w:rFonts w:ascii="仿宋" w:eastAsia="仿宋" w:hAnsi="仿宋"/>
                <w:b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b/>
                <w:spacing w:val="2"/>
                <w:kern w:val="0"/>
                <w:sz w:val="24"/>
              </w:rPr>
              <w:t>单  位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248D" w14:textId="4EBE7FCC" w:rsidR="00C7707A" w:rsidRPr="0098582D" w:rsidRDefault="00C7707A" w:rsidP="00552C59">
            <w:pPr>
              <w:jc w:val="center"/>
              <w:rPr>
                <w:rFonts w:ascii="仿宋" w:eastAsia="仿宋" w:hAnsi="仿宋"/>
                <w:b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b/>
                <w:spacing w:val="2"/>
                <w:kern w:val="0"/>
                <w:sz w:val="24"/>
              </w:rPr>
              <w:t>发文字号</w:t>
            </w:r>
          </w:p>
        </w:tc>
      </w:tr>
      <w:tr w:rsidR="00C7707A" w:rsidRPr="0098582D" w14:paraId="61E5BF35" w14:textId="77777777" w:rsidTr="00C7707A">
        <w:trPr>
          <w:trHeight w:val="454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F2DF" w14:textId="5318E163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 w:val="24"/>
              </w:rPr>
              <w:t>农学院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D16" w14:textId="77777777" w:rsidR="00C7707A" w:rsidRPr="0098582D" w:rsidRDefault="00C7707A" w:rsidP="006E1E7A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 w:rsidRPr="0098582D">
              <w:rPr>
                <w:rFonts w:ascii="仿宋" w:eastAsia="仿宋" w:hAnsi="仿宋" w:hint="eastAsia"/>
                <w:sz w:val="24"/>
                <w:szCs w:val="24"/>
              </w:rPr>
              <w:t>农学团委〔20××〕××号</w:t>
            </w:r>
          </w:p>
        </w:tc>
      </w:tr>
      <w:tr w:rsidR="00C7707A" w:rsidRPr="0098582D" w14:paraId="00227329" w14:textId="77777777" w:rsidTr="00C7707A">
        <w:trPr>
          <w:trHeight w:val="454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4625" w14:textId="0D3B7C9B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 w:val="24"/>
              </w:rPr>
              <w:t>植物保护学院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6E1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植保团委〔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53C618DC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A5BD" w14:textId="553CE927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 w:val="24"/>
              </w:rPr>
              <w:t>园艺学院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2632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园艺团委〔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245D0992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1A0" w14:textId="1CC96D6A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 w:val="24"/>
              </w:rPr>
              <w:t>动物科技学院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A1EF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动科团委〔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1296D73D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FB89" w14:textId="767732BA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草业与草原学院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73EA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草业团委〔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491B0CBA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F123" w14:textId="55E204C0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动物医学院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AB7A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动医团委〔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14D1DF51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2765" w14:textId="5ADD2B44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林学院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0FC7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林学团委〔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01D37391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F0FB" w14:textId="14731EE3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风景园林艺术学院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9CC2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园林团委〔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353EDAF8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42F1" w14:textId="71D1B0A8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资源环境学院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D30B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资环团委〔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562B18BB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2CDE" w14:textId="1F7495B3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水土保持科学与工程学院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1325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水保团委〔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16CF9F52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B42B" w14:textId="569FC673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水利与建筑工程学院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C796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水建团委〔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4FE7BC81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BA32" w14:textId="4A8CFC20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机械与电子工程学院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ECD9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机电团委〔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5CEA3836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7D54" w14:textId="1DB12301" w:rsidR="00C7707A" w:rsidRPr="0098582D" w:rsidRDefault="00C7707A" w:rsidP="006E1E7A">
            <w:pPr>
              <w:pStyle w:val="a5"/>
              <w:tabs>
                <w:tab w:val="left" w:pos="420"/>
              </w:tabs>
              <w:snapToGrid/>
              <w:spacing w:line="320" w:lineRule="exact"/>
              <w:jc w:val="center"/>
              <w:rPr>
                <w:rFonts w:ascii="仿宋" w:eastAsia="仿宋" w:hAnsi="仿宋"/>
                <w:spacing w:val="2"/>
                <w:kern w:val="0"/>
                <w:sz w:val="24"/>
                <w:szCs w:val="24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 w:val="24"/>
                <w:szCs w:val="24"/>
              </w:rPr>
              <w:t>信息工程学院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B889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信息团委〔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167F6E7C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5991" w14:textId="0F2C696A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食品科学与工程学院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F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食品团委〔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11628979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3A8D" w14:textId="2F98ACDD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lastRenderedPageBreak/>
              <w:t>葡萄酒学院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334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葡酒团委〔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5297DB79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AD8B" w14:textId="35D4B3CB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生命科学学院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6505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生命团委〔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0E0258E8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936A" w14:textId="3C0233A2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理学院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16E8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理学团委〔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2282324D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72AF" w14:textId="467FAF0E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化学与药学院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521A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化药团委〔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7EE96E30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6978" w14:textId="3B83B33B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98582D">
              <w:rPr>
                <w:rFonts w:ascii="仿宋" w:eastAsia="仿宋" w:hAnsi="仿宋" w:hint="eastAsia"/>
                <w:spacing w:val="-10"/>
                <w:sz w:val="24"/>
              </w:rPr>
              <w:t>经济管理学院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14F6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经管团委〔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43C910B6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2970" w14:textId="2B6B9703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人文社会发展学院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8D38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人文团委〔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7956AEE7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E864" w14:textId="5D8C4F50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马克思主义学院</w:t>
            </w:r>
            <w:r w:rsidR="0079447C">
              <w:rPr>
                <w:rFonts w:ascii="仿宋" w:eastAsia="仿宋" w:hAnsi="仿宋" w:hint="eastAsia"/>
                <w:sz w:val="24"/>
              </w:rPr>
              <w:t>团总支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08BE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马院团总支〔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58EDF85D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D087" w14:textId="6ACBA061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语言文化学院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8138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语言团委〔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259B78F2" w14:textId="77777777" w:rsidTr="00C7707A">
        <w:trPr>
          <w:trHeight w:val="43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E37F" w14:textId="20D48DCB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创新实验学院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658F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创新团委〔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C7707A" w:rsidRPr="0098582D" w14:paraId="180DA159" w14:textId="77777777" w:rsidTr="00C7707A">
        <w:trPr>
          <w:trHeight w:val="454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AA4A" w14:textId="636C8271" w:rsidR="00C7707A" w:rsidRPr="0098582D" w:rsidRDefault="00C7707A" w:rsidP="006E1E7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水土</w:t>
            </w:r>
            <w:r w:rsidR="0079447C">
              <w:rPr>
                <w:rFonts w:ascii="仿宋" w:eastAsia="仿宋" w:hAnsi="仿宋" w:hint="eastAsia"/>
                <w:sz w:val="24"/>
              </w:rPr>
              <w:t>保持科学与工程学院</w:t>
            </w:r>
            <w:r w:rsidR="0079447C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团委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293" w14:textId="77777777" w:rsidR="00C7707A" w:rsidRPr="0098582D" w:rsidRDefault="00C7707A" w:rsidP="006E1E7A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水保团委〔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</w:tbl>
    <w:p w14:paraId="5DF3A0CE" w14:textId="77777777" w:rsidR="006A14C5" w:rsidRDefault="006A14C5" w:rsidP="006A14C5"/>
    <w:p w14:paraId="666CF7FE" w14:textId="77777777" w:rsidR="0098582D" w:rsidRPr="006A14C5" w:rsidRDefault="0098582D" w:rsidP="0098582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543DC9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团工委</w:t>
      </w:r>
      <w:r w:rsidRPr="00543DC9">
        <w:rPr>
          <w:rFonts w:ascii="黑体" w:eastAsia="黑体" w:hAnsi="黑体" w:hint="eastAsia"/>
          <w:sz w:val="32"/>
          <w:szCs w:val="32"/>
        </w:rPr>
        <w:t>发文字号</w:t>
      </w:r>
    </w:p>
    <w:tbl>
      <w:tblPr>
        <w:tblW w:w="8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4675"/>
      </w:tblGrid>
      <w:tr w:rsidR="0098582D" w:rsidRPr="0098582D" w14:paraId="74C693CF" w14:textId="77777777" w:rsidTr="00552C59">
        <w:trPr>
          <w:trHeight w:val="454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C075" w14:textId="77777777" w:rsidR="0098582D" w:rsidRPr="0098582D" w:rsidRDefault="0098582D" w:rsidP="00552C59">
            <w:pPr>
              <w:jc w:val="center"/>
              <w:rPr>
                <w:rFonts w:ascii="仿宋" w:eastAsia="仿宋" w:hAnsi="仿宋"/>
                <w:b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b/>
                <w:spacing w:val="2"/>
                <w:kern w:val="0"/>
                <w:sz w:val="24"/>
              </w:rPr>
              <w:t>单  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4C01" w14:textId="77777777" w:rsidR="0098582D" w:rsidRPr="0098582D" w:rsidRDefault="0098582D" w:rsidP="00552C59">
            <w:pPr>
              <w:jc w:val="center"/>
              <w:rPr>
                <w:rFonts w:ascii="仿宋" w:eastAsia="仿宋" w:hAnsi="仿宋"/>
                <w:b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b/>
                <w:spacing w:val="2"/>
                <w:kern w:val="0"/>
                <w:sz w:val="24"/>
              </w:rPr>
              <w:t>发文字号</w:t>
            </w:r>
          </w:p>
        </w:tc>
      </w:tr>
      <w:tr w:rsidR="0098582D" w:rsidRPr="0098582D" w14:paraId="059591A7" w14:textId="77777777" w:rsidTr="00552C59">
        <w:trPr>
          <w:trHeight w:val="454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570D" w14:textId="77777777" w:rsidR="0098582D" w:rsidRPr="0098582D" w:rsidRDefault="0098582D" w:rsidP="00552C59">
            <w:pPr>
              <w:spacing w:line="320" w:lineRule="exact"/>
              <w:jc w:val="center"/>
              <w:rPr>
                <w:rFonts w:ascii="仿宋" w:eastAsia="仿宋" w:hAnsi="仿宋"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 w:val="24"/>
              </w:rPr>
              <w:t>大学生艺术团团工委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4218" w14:textId="31B002C5" w:rsidR="0098582D" w:rsidRPr="0098582D" w:rsidRDefault="0098582D" w:rsidP="00552C5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</w:t>
            </w:r>
            <w:r w:rsidR="001F48D8">
              <w:rPr>
                <w:rFonts w:ascii="仿宋" w:eastAsia="仿宋" w:hAnsi="仿宋" w:hint="eastAsia"/>
                <w:sz w:val="24"/>
                <w:szCs w:val="24"/>
              </w:rPr>
              <w:t>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团工委</w:t>
            </w:r>
            <w:r w:rsidRPr="0098582D">
              <w:rPr>
                <w:rFonts w:ascii="仿宋" w:eastAsia="仿宋" w:hAnsi="仿宋" w:hint="eastAsia"/>
                <w:sz w:val="24"/>
                <w:szCs w:val="24"/>
              </w:rPr>
              <w:t>〔20××〕××号</w:t>
            </w:r>
          </w:p>
        </w:tc>
      </w:tr>
      <w:tr w:rsidR="0098582D" w:rsidRPr="0098582D" w14:paraId="13AFD9ED" w14:textId="77777777" w:rsidTr="00552C59">
        <w:trPr>
          <w:trHeight w:val="454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6725" w14:textId="77777777" w:rsidR="0098582D" w:rsidRPr="0098582D" w:rsidRDefault="0098582D" w:rsidP="00552C59">
            <w:pPr>
              <w:spacing w:line="320" w:lineRule="exact"/>
              <w:jc w:val="center"/>
              <w:rPr>
                <w:rFonts w:ascii="仿宋" w:eastAsia="仿宋" w:hAnsi="仿宋"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 w:val="24"/>
              </w:rPr>
              <w:t>大学生社团服务中心团工委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C81E" w14:textId="77777777" w:rsidR="0098582D" w:rsidRPr="0098582D" w:rsidRDefault="0098582D" w:rsidP="00552C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社团团工委</w:t>
            </w:r>
            <w:r w:rsidRPr="0098582D">
              <w:rPr>
                <w:rFonts w:ascii="仿宋" w:eastAsia="仿宋" w:hAnsi="仿宋" w:hint="eastAsia"/>
                <w:sz w:val="24"/>
              </w:rPr>
              <w:t>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98582D" w:rsidRPr="0098582D" w14:paraId="048D9E43" w14:textId="77777777" w:rsidTr="00552C59">
        <w:trPr>
          <w:trHeight w:val="431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2752" w14:textId="77777777" w:rsidR="0098582D" w:rsidRPr="0098582D" w:rsidRDefault="0098582D" w:rsidP="00552C59">
            <w:pPr>
              <w:spacing w:line="320" w:lineRule="exact"/>
              <w:jc w:val="center"/>
              <w:rPr>
                <w:rFonts w:ascii="仿宋" w:eastAsia="仿宋" w:hAnsi="仿宋"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 w:val="24"/>
              </w:rPr>
              <w:t>阳光团工委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66E7" w14:textId="77777777" w:rsidR="0098582D" w:rsidRPr="0098582D" w:rsidRDefault="0098582D" w:rsidP="00552C59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 w:val="24"/>
              </w:rPr>
              <w:t>阳光团工委</w:t>
            </w:r>
            <w:r w:rsidRPr="0098582D">
              <w:rPr>
                <w:rFonts w:ascii="仿宋" w:eastAsia="仿宋" w:hAnsi="仿宋" w:hint="eastAsia"/>
                <w:sz w:val="24"/>
              </w:rPr>
              <w:t>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98582D" w:rsidRPr="0098582D" w14:paraId="0AD0DAB3" w14:textId="77777777" w:rsidTr="00552C59">
        <w:trPr>
          <w:trHeight w:val="431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2ADC" w14:textId="77777777" w:rsidR="0098582D" w:rsidRPr="0098582D" w:rsidRDefault="0098582D" w:rsidP="00552C59">
            <w:pPr>
              <w:spacing w:line="320" w:lineRule="exact"/>
              <w:jc w:val="center"/>
              <w:rPr>
                <w:rFonts w:ascii="仿宋" w:eastAsia="仿宋" w:hAnsi="仿宋"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spacing w:val="2"/>
                <w:kern w:val="0"/>
                <w:sz w:val="24"/>
              </w:rPr>
              <w:t>少数民族团工委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E71" w14:textId="77777777" w:rsidR="0098582D" w:rsidRPr="0098582D" w:rsidRDefault="00562673" w:rsidP="00552C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kern w:val="0"/>
                <w:sz w:val="24"/>
              </w:rPr>
              <w:t>少民</w:t>
            </w:r>
            <w:r w:rsidRPr="0098582D">
              <w:rPr>
                <w:rFonts w:ascii="仿宋" w:eastAsia="仿宋" w:hAnsi="仿宋" w:hint="eastAsia"/>
                <w:spacing w:val="2"/>
                <w:kern w:val="0"/>
                <w:sz w:val="24"/>
              </w:rPr>
              <w:t>团工委</w:t>
            </w:r>
            <w:r w:rsidR="0098582D" w:rsidRPr="0098582D">
              <w:rPr>
                <w:rFonts w:ascii="仿宋" w:eastAsia="仿宋" w:hAnsi="仿宋" w:hint="eastAsia"/>
                <w:sz w:val="24"/>
              </w:rPr>
              <w:t>〔</w:t>
            </w:r>
            <w:r w:rsidR="0098582D" w:rsidRPr="0098582D">
              <w:rPr>
                <w:rFonts w:ascii="仿宋" w:eastAsia="仿宋" w:hAnsi="仿宋"/>
                <w:sz w:val="24"/>
              </w:rPr>
              <w:t>20</w:t>
            </w:r>
            <w:r w:rsidR="0098582D"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98582D" w:rsidRPr="0098582D" w14:paraId="679E2AB2" w14:textId="77777777" w:rsidTr="00552C59">
        <w:trPr>
          <w:trHeight w:val="431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A9BF" w14:textId="77777777" w:rsidR="0098582D" w:rsidRPr="0098582D" w:rsidRDefault="0098582D" w:rsidP="00552C5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国防团工委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B804" w14:textId="77777777" w:rsidR="0098582D" w:rsidRPr="0098582D" w:rsidRDefault="00562673" w:rsidP="00552C59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国防团工委</w:t>
            </w:r>
            <w:r w:rsidR="0098582D" w:rsidRPr="0098582D">
              <w:rPr>
                <w:rFonts w:ascii="仿宋" w:eastAsia="仿宋" w:hAnsi="仿宋" w:hint="eastAsia"/>
                <w:sz w:val="24"/>
              </w:rPr>
              <w:t>〔</w:t>
            </w:r>
            <w:r w:rsidR="0098582D" w:rsidRPr="0098582D">
              <w:rPr>
                <w:rFonts w:ascii="仿宋" w:eastAsia="仿宋" w:hAnsi="仿宋"/>
                <w:sz w:val="24"/>
              </w:rPr>
              <w:t>20</w:t>
            </w:r>
            <w:r w:rsidR="0098582D"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98582D" w:rsidRPr="0098582D" w14:paraId="7F3C03DC" w14:textId="77777777" w:rsidTr="00552C59">
        <w:trPr>
          <w:trHeight w:val="431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E62D" w14:textId="77777777" w:rsidR="0098582D" w:rsidRPr="0098582D" w:rsidRDefault="0098582D" w:rsidP="00552C5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大学生创业园团工委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B52" w14:textId="77777777" w:rsidR="0098582D" w:rsidRPr="0098582D" w:rsidRDefault="00562673" w:rsidP="00552C59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创业园团工委</w:t>
            </w:r>
            <w:r w:rsidR="0098582D" w:rsidRPr="0098582D">
              <w:rPr>
                <w:rFonts w:ascii="仿宋" w:eastAsia="仿宋" w:hAnsi="仿宋" w:hint="eastAsia"/>
                <w:sz w:val="24"/>
              </w:rPr>
              <w:t>〔</w:t>
            </w:r>
            <w:r w:rsidR="0098582D" w:rsidRPr="0098582D">
              <w:rPr>
                <w:rFonts w:ascii="仿宋" w:eastAsia="仿宋" w:hAnsi="仿宋"/>
                <w:sz w:val="24"/>
              </w:rPr>
              <w:t>20</w:t>
            </w:r>
            <w:r w:rsidR="0098582D"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98582D" w:rsidRPr="0098582D" w14:paraId="2529CF62" w14:textId="77777777" w:rsidTr="00552C59">
        <w:trPr>
          <w:trHeight w:val="431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E6A" w14:textId="77777777" w:rsidR="0098582D" w:rsidRPr="0098582D" w:rsidRDefault="0098582D" w:rsidP="00552C5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物联网重点实验室团工委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D23" w14:textId="77777777" w:rsidR="0098582D" w:rsidRPr="0098582D" w:rsidRDefault="00562673" w:rsidP="00562673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物联网团工委</w:t>
            </w:r>
            <w:r w:rsidR="0098582D" w:rsidRPr="0098582D">
              <w:rPr>
                <w:rFonts w:ascii="仿宋" w:eastAsia="仿宋" w:hAnsi="仿宋" w:hint="eastAsia"/>
                <w:sz w:val="24"/>
              </w:rPr>
              <w:t>〔</w:t>
            </w:r>
            <w:r w:rsidR="0098582D" w:rsidRPr="0098582D">
              <w:rPr>
                <w:rFonts w:ascii="仿宋" w:eastAsia="仿宋" w:hAnsi="仿宋"/>
                <w:sz w:val="24"/>
              </w:rPr>
              <w:t>20</w:t>
            </w:r>
            <w:r w:rsidR="0098582D"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98582D" w:rsidRPr="0098582D" w14:paraId="3C1A2D7E" w14:textId="77777777" w:rsidTr="00552C59">
        <w:trPr>
          <w:trHeight w:val="431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AA02" w14:textId="77777777" w:rsidR="0098582D" w:rsidRPr="0098582D" w:rsidRDefault="0098582D" w:rsidP="00552C59">
            <w:pPr>
              <w:spacing w:line="32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旱区作物逆境生物学国家重点实验室团工委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EC8A" w14:textId="32AED484" w:rsidR="0098582D" w:rsidRPr="0098582D" w:rsidRDefault="00562673" w:rsidP="00562673">
            <w:pPr>
              <w:jc w:val="center"/>
              <w:rPr>
                <w:rFonts w:ascii="仿宋" w:eastAsia="仿宋" w:hAnsi="仿宋"/>
                <w:sz w:val="24"/>
              </w:rPr>
            </w:pPr>
            <w:r w:rsidRPr="0098582D">
              <w:rPr>
                <w:rFonts w:ascii="仿宋" w:eastAsia="仿宋" w:hAnsi="仿宋" w:hint="eastAsia"/>
                <w:sz w:val="24"/>
              </w:rPr>
              <w:t>旱作团工委</w:t>
            </w:r>
            <w:r w:rsidR="0098582D" w:rsidRPr="0098582D">
              <w:rPr>
                <w:rFonts w:ascii="仿宋" w:eastAsia="仿宋" w:hAnsi="仿宋" w:hint="eastAsia"/>
                <w:sz w:val="24"/>
              </w:rPr>
              <w:t>〔</w:t>
            </w:r>
            <w:r w:rsidR="0098582D" w:rsidRPr="0098582D">
              <w:rPr>
                <w:rFonts w:ascii="仿宋" w:eastAsia="仿宋" w:hAnsi="仿宋"/>
                <w:sz w:val="24"/>
              </w:rPr>
              <w:t>20</w:t>
            </w:r>
            <w:r w:rsidR="0098582D"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  <w:tr w:rsidR="00B76D3D" w:rsidRPr="0098582D" w14:paraId="05A7EB43" w14:textId="77777777" w:rsidTr="00552C59">
        <w:trPr>
          <w:trHeight w:val="431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1198" w14:textId="6EB91BCA" w:rsidR="00B76D3D" w:rsidRPr="0098582D" w:rsidRDefault="00B76D3D" w:rsidP="00552C59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一站式学生社区团工委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CBA9" w14:textId="6D446BCC" w:rsidR="00B76D3D" w:rsidRPr="0098582D" w:rsidRDefault="00B76D3D" w:rsidP="0056267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一站式</w:t>
            </w:r>
            <w:bookmarkStart w:id="0" w:name="_GoBack"/>
            <w:bookmarkEnd w:id="0"/>
            <w:r w:rsidRPr="0098582D">
              <w:rPr>
                <w:rFonts w:ascii="仿宋" w:eastAsia="仿宋" w:hAnsi="仿宋" w:hint="eastAsia"/>
                <w:sz w:val="24"/>
              </w:rPr>
              <w:t>团工委〔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</w:tbl>
    <w:p w14:paraId="53501FED" w14:textId="77777777" w:rsidR="0098582D" w:rsidRDefault="0098582D" w:rsidP="006A14C5"/>
    <w:p w14:paraId="43E5A92E" w14:textId="77777777" w:rsidR="00536CD2" w:rsidRPr="006A14C5" w:rsidRDefault="00536CD2" w:rsidP="00536CD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543DC9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校学生会、研究生会</w:t>
      </w:r>
      <w:r w:rsidRPr="00543DC9">
        <w:rPr>
          <w:rFonts w:ascii="黑体" w:eastAsia="黑体" w:hAnsi="黑体" w:hint="eastAsia"/>
          <w:sz w:val="32"/>
          <w:szCs w:val="32"/>
        </w:rPr>
        <w:t>发文字号</w:t>
      </w:r>
    </w:p>
    <w:tbl>
      <w:tblPr>
        <w:tblW w:w="8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4675"/>
      </w:tblGrid>
      <w:tr w:rsidR="00536CD2" w:rsidRPr="0098582D" w14:paraId="5FFF5697" w14:textId="77777777" w:rsidTr="00552C59">
        <w:trPr>
          <w:trHeight w:val="454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1AA2" w14:textId="77777777" w:rsidR="00536CD2" w:rsidRPr="0098582D" w:rsidRDefault="00536CD2" w:rsidP="00552C59">
            <w:pPr>
              <w:jc w:val="center"/>
              <w:rPr>
                <w:rFonts w:ascii="仿宋" w:eastAsia="仿宋" w:hAnsi="仿宋"/>
                <w:b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b/>
                <w:spacing w:val="2"/>
                <w:kern w:val="0"/>
                <w:sz w:val="24"/>
              </w:rPr>
              <w:t>单  位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949" w14:textId="77777777" w:rsidR="00536CD2" w:rsidRPr="0098582D" w:rsidRDefault="00536CD2" w:rsidP="00552C59">
            <w:pPr>
              <w:jc w:val="center"/>
              <w:rPr>
                <w:rFonts w:ascii="仿宋" w:eastAsia="仿宋" w:hAnsi="仿宋"/>
                <w:b/>
                <w:spacing w:val="2"/>
                <w:kern w:val="0"/>
                <w:sz w:val="24"/>
              </w:rPr>
            </w:pPr>
            <w:r w:rsidRPr="0098582D">
              <w:rPr>
                <w:rFonts w:ascii="仿宋" w:eastAsia="仿宋" w:hAnsi="仿宋" w:hint="eastAsia"/>
                <w:b/>
                <w:spacing w:val="2"/>
                <w:kern w:val="0"/>
                <w:sz w:val="24"/>
              </w:rPr>
              <w:t>发文字号</w:t>
            </w:r>
          </w:p>
        </w:tc>
      </w:tr>
      <w:tr w:rsidR="00536CD2" w:rsidRPr="0098582D" w14:paraId="1F9D50AD" w14:textId="77777777" w:rsidTr="00552C59">
        <w:trPr>
          <w:trHeight w:val="454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CD39" w14:textId="77777777" w:rsidR="00536CD2" w:rsidRPr="0098582D" w:rsidRDefault="00536CD2" w:rsidP="00552C59">
            <w:pPr>
              <w:spacing w:line="320" w:lineRule="exact"/>
              <w:jc w:val="center"/>
              <w:rPr>
                <w:rFonts w:ascii="仿宋" w:eastAsia="仿宋" w:hAnsi="仿宋"/>
                <w:spacing w:val="2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kern w:val="0"/>
                <w:sz w:val="24"/>
              </w:rPr>
              <w:t>西北农林科技大学学生会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2E6" w14:textId="77777777" w:rsidR="00536CD2" w:rsidRPr="0098582D" w:rsidRDefault="00536CD2" w:rsidP="00552C5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校学生会</w:t>
            </w:r>
            <w:r w:rsidRPr="0098582D">
              <w:rPr>
                <w:rFonts w:ascii="仿宋" w:eastAsia="仿宋" w:hAnsi="仿宋" w:hint="eastAsia"/>
                <w:sz w:val="24"/>
                <w:szCs w:val="24"/>
              </w:rPr>
              <w:t>〔20××〕××号</w:t>
            </w:r>
          </w:p>
        </w:tc>
      </w:tr>
      <w:tr w:rsidR="00536CD2" w:rsidRPr="0098582D" w14:paraId="238E463C" w14:textId="77777777" w:rsidTr="00552C59">
        <w:trPr>
          <w:trHeight w:val="454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BEA2" w14:textId="77777777" w:rsidR="00536CD2" w:rsidRPr="0098582D" w:rsidRDefault="00536CD2" w:rsidP="00552C59">
            <w:pPr>
              <w:spacing w:line="320" w:lineRule="exact"/>
              <w:jc w:val="center"/>
              <w:rPr>
                <w:rFonts w:ascii="仿宋" w:eastAsia="仿宋" w:hAnsi="仿宋"/>
                <w:spacing w:val="2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2"/>
                <w:kern w:val="0"/>
                <w:sz w:val="24"/>
              </w:rPr>
              <w:t>西北农林科技大学研究生会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391F" w14:textId="77777777" w:rsidR="00536CD2" w:rsidRPr="0098582D" w:rsidRDefault="00536CD2" w:rsidP="00552C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校研究生会</w:t>
            </w:r>
            <w:r w:rsidRPr="0098582D">
              <w:rPr>
                <w:rFonts w:ascii="仿宋" w:eastAsia="仿宋" w:hAnsi="仿宋" w:hint="eastAsia"/>
                <w:sz w:val="24"/>
              </w:rPr>
              <w:t>〔</w:t>
            </w:r>
            <w:r w:rsidRPr="0098582D">
              <w:rPr>
                <w:rFonts w:ascii="仿宋" w:eastAsia="仿宋" w:hAnsi="仿宋"/>
                <w:sz w:val="24"/>
              </w:rPr>
              <w:t>20</w:t>
            </w:r>
            <w:r w:rsidRPr="0098582D">
              <w:rPr>
                <w:rFonts w:ascii="仿宋" w:eastAsia="仿宋" w:hAnsi="仿宋" w:hint="eastAsia"/>
                <w:sz w:val="24"/>
              </w:rPr>
              <w:t>××〕××号</w:t>
            </w:r>
          </w:p>
        </w:tc>
      </w:tr>
    </w:tbl>
    <w:p w14:paraId="24293BD3" w14:textId="77777777" w:rsidR="00536CD2" w:rsidRPr="00536CD2" w:rsidRDefault="00536CD2" w:rsidP="006A14C5"/>
    <w:sectPr w:rsidR="00536CD2" w:rsidRPr="00536CD2" w:rsidSect="00B76D3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14616" w14:textId="77777777" w:rsidR="000E0BFE" w:rsidRDefault="000E0BFE" w:rsidP="00536CD2">
      <w:r>
        <w:separator/>
      </w:r>
    </w:p>
  </w:endnote>
  <w:endnote w:type="continuationSeparator" w:id="0">
    <w:p w14:paraId="26AD8A97" w14:textId="77777777" w:rsidR="000E0BFE" w:rsidRDefault="000E0BFE" w:rsidP="0053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71278" w14:textId="77777777" w:rsidR="000E0BFE" w:rsidRDefault="000E0BFE" w:rsidP="00536CD2">
      <w:r>
        <w:separator/>
      </w:r>
    </w:p>
  </w:footnote>
  <w:footnote w:type="continuationSeparator" w:id="0">
    <w:p w14:paraId="59DA575B" w14:textId="77777777" w:rsidR="000E0BFE" w:rsidRDefault="000E0BFE" w:rsidP="0053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C5"/>
    <w:rsid w:val="0009795E"/>
    <w:rsid w:val="000C0693"/>
    <w:rsid w:val="000E0BFE"/>
    <w:rsid w:val="001173DA"/>
    <w:rsid w:val="001F48D8"/>
    <w:rsid w:val="00447282"/>
    <w:rsid w:val="00536CD2"/>
    <w:rsid w:val="00562673"/>
    <w:rsid w:val="005A00B3"/>
    <w:rsid w:val="006A14C5"/>
    <w:rsid w:val="006E1E7A"/>
    <w:rsid w:val="00714DAB"/>
    <w:rsid w:val="0079447C"/>
    <w:rsid w:val="0098582D"/>
    <w:rsid w:val="009E7BEB"/>
    <w:rsid w:val="00B61AE7"/>
    <w:rsid w:val="00B76D3D"/>
    <w:rsid w:val="00C71981"/>
    <w:rsid w:val="00C7707A"/>
    <w:rsid w:val="00CA62A6"/>
    <w:rsid w:val="00D75630"/>
    <w:rsid w:val="00DB54BA"/>
    <w:rsid w:val="00E746EF"/>
    <w:rsid w:val="00EC73A2"/>
    <w:rsid w:val="00F505AA"/>
    <w:rsid w:val="00F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A5039"/>
  <w15:chartTrackingRefBased/>
  <w15:docId w15:val="{725D982A-B86A-4534-A4DE-73E4EF28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A14C5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6A14C5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rsid w:val="006A1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4C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36CD2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76D3D"/>
    <w:pPr>
      <w:widowControl/>
      <w:spacing w:before="100" w:beforeAutospacing="1" w:after="100" w:afterAutospacing="1"/>
      <w:jc w:val="left"/>
    </w:pPr>
    <w:rPr>
      <w:rFonts w:ascii="宋体" w:eastAsia="仿宋" w:hAnsi="宋体" w:cs="宋体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76D3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76D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12</cp:revision>
  <cp:lastPrinted>2024-03-31T13:16:00Z</cp:lastPrinted>
  <dcterms:created xsi:type="dcterms:W3CDTF">2024-03-19T01:32:00Z</dcterms:created>
  <dcterms:modified xsi:type="dcterms:W3CDTF">2024-03-31T13:16:00Z</dcterms:modified>
</cp:coreProperties>
</file>